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885" w:rsidRDefault="00FC2AAA">
      <w:pPr>
        <w:spacing w:after="0" w:line="408" w:lineRule="auto"/>
        <w:ind w:left="120"/>
        <w:jc w:val="center"/>
      </w:pPr>
      <w:bookmarkStart w:id="0" w:name="block-7939138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083885" w:rsidRDefault="00FC2A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</w:p>
    <w:p w:rsidR="00083885" w:rsidRDefault="00FC2A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Отдел образования Железнодорожного района г. Ростова-на-Дону</w:t>
      </w:r>
    </w:p>
    <w:p w:rsidR="00083885" w:rsidRDefault="00FC2A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"Школа № 64"</w:t>
      </w:r>
    </w:p>
    <w:p w:rsidR="00083885" w:rsidRDefault="00083885">
      <w:pPr>
        <w:spacing w:after="0"/>
        <w:ind w:left="120"/>
      </w:pPr>
    </w:p>
    <w:p w:rsidR="00083885" w:rsidRDefault="00083885">
      <w:pPr>
        <w:spacing w:after="0"/>
        <w:ind w:left="120"/>
      </w:pPr>
    </w:p>
    <w:p w:rsidR="00083885" w:rsidRDefault="00083885">
      <w:pPr>
        <w:spacing w:after="0"/>
        <w:ind w:left="120"/>
      </w:pPr>
    </w:p>
    <w:p w:rsidR="00083885" w:rsidRDefault="00083885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3885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083885" w:rsidRDefault="00FC2AAA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083885" w:rsidRDefault="00FC2AA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Педогогический совет</w:t>
            </w:r>
          </w:p>
          <w:p w:rsidR="00083885" w:rsidRDefault="00083885">
            <w:pPr>
              <w:spacing w:after="120"/>
              <w:rPr>
                <w:rFonts w:ascii="Times New Roman" w:hAnsi="Times New Roman"/>
                <w:sz w:val="28"/>
              </w:rPr>
            </w:pPr>
          </w:p>
          <w:p w:rsidR="00083885" w:rsidRDefault="00FC2AA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83885" w:rsidRDefault="000838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</w:p>
          <w:p w:rsidR="00083885" w:rsidRDefault="00057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08   2024</w:t>
            </w:r>
            <w:r w:rsidR="00FC2AAA">
              <w:rPr>
                <w:rFonts w:ascii="Times New Roman" w:hAnsi="Times New Roman"/>
                <w:sz w:val="24"/>
              </w:rPr>
              <w:t xml:space="preserve"> г.</w:t>
            </w:r>
          </w:p>
          <w:p w:rsidR="00083885" w:rsidRDefault="0008388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83885" w:rsidRDefault="00FC2AA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083885" w:rsidRDefault="00FC2AA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083885" w:rsidRDefault="00FC2AA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83885" w:rsidRDefault="00FC2A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Вележанина Г.А.</w:t>
            </w:r>
          </w:p>
          <w:p w:rsidR="00083885" w:rsidRDefault="00057B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249 от «30» 08   2024</w:t>
            </w:r>
            <w:r w:rsidR="00FC2AAA">
              <w:rPr>
                <w:rFonts w:ascii="Times New Roman" w:hAnsi="Times New Roman"/>
                <w:sz w:val="24"/>
              </w:rPr>
              <w:t xml:space="preserve"> г.</w:t>
            </w:r>
          </w:p>
          <w:p w:rsidR="00083885" w:rsidRDefault="0008388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83885" w:rsidRDefault="00FC2AA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083885" w:rsidRDefault="00FC2AAA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083885" w:rsidRDefault="00083885">
            <w:pPr>
              <w:spacing w:after="120"/>
              <w:rPr>
                <w:rFonts w:ascii="Times New Roman" w:hAnsi="Times New Roman"/>
                <w:sz w:val="28"/>
              </w:rPr>
            </w:pPr>
          </w:p>
          <w:p w:rsidR="00083885" w:rsidRDefault="00FC2AAA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083885" w:rsidRDefault="00FC2A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И.П.</w:t>
            </w:r>
          </w:p>
          <w:p w:rsidR="00083885" w:rsidRDefault="00FC2AA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</w:t>
            </w:r>
            <w:r w:rsidR="00057B44">
              <w:rPr>
                <w:rFonts w:ascii="Times New Roman" w:hAnsi="Times New Roman"/>
                <w:sz w:val="24"/>
              </w:rPr>
              <w:t xml:space="preserve">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083885" w:rsidRDefault="00083885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83885" w:rsidRDefault="00083885">
      <w:pPr>
        <w:spacing w:after="0"/>
        <w:ind w:left="120"/>
      </w:pPr>
    </w:p>
    <w:p w:rsidR="00083885" w:rsidRDefault="00083885">
      <w:pPr>
        <w:spacing w:after="0"/>
        <w:ind w:left="120"/>
      </w:pPr>
    </w:p>
    <w:p w:rsidR="00083885" w:rsidRDefault="00083885">
      <w:pPr>
        <w:spacing w:after="0"/>
        <w:ind w:left="120"/>
      </w:pPr>
    </w:p>
    <w:p w:rsidR="00083885" w:rsidRDefault="00083885">
      <w:pPr>
        <w:spacing w:after="0"/>
        <w:ind w:left="120"/>
      </w:pPr>
    </w:p>
    <w:p w:rsidR="00083885" w:rsidRDefault="00083885">
      <w:pPr>
        <w:spacing w:after="0"/>
        <w:ind w:left="120"/>
      </w:pPr>
    </w:p>
    <w:p w:rsidR="00083885" w:rsidRDefault="00FC2A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083885" w:rsidRDefault="00FC2AAA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1111892)</w:t>
      </w:r>
    </w:p>
    <w:p w:rsidR="00083885" w:rsidRDefault="00083885">
      <w:pPr>
        <w:spacing w:after="0"/>
        <w:ind w:left="120"/>
        <w:jc w:val="center"/>
      </w:pPr>
    </w:p>
    <w:p w:rsidR="00083885" w:rsidRDefault="00FC2A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«Русский язык»</w:t>
      </w:r>
    </w:p>
    <w:p w:rsidR="00083885" w:rsidRDefault="00FC2AAA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для обучающихся 3</w:t>
      </w:r>
      <w:r w:rsidR="00057B44">
        <w:rPr>
          <w:rFonts w:ascii="Times New Roman" w:hAnsi="Times New Roman"/>
          <w:sz w:val="28"/>
        </w:rPr>
        <w:t xml:space="preserve"> Б класса</w:t>
      </w:r>
      <w:r>
        <w:rPr>
          <w:rFonts w:ascii="Times New Roman" w:hAnsi="Times New Roman"/>
          <w:sz w:val="28"/>
        </w:rPr>
        <w:t xml:space="preserve"> </w:t>
      </w:r>
    </w:p>
    <w:p w:rsidR="00083885" w:rsidRDefault="00083885">
      <w:pPr>
        <w:spacing w:after="0"/>
        <w:ind w:left="120"/>
        <w:jc w:val="center"/>
      </w:pPr>
    </w:p>
    <w:p w:rsidR="00083885" w:rsidRDefault="00083885">
      <w:pPr>
        <w:spacing w:after="0"/>
        <w:ind w:left="120"/>
        <w:jc w:val="center"/>
      </w:pPr>
    </w:p>
    <w:p w:rsidR="00083885" w:rsidRDefault="00083885">
      <w:pPr>
        <w:spacing w:after="0"/>
        <w:ind w:left="120"/>
        <w:jc w:val="center"/>
      </w:pPr>
    </w:p>
    <w:p w:rsidR="00083885" w:rsidRDefault="00083885">
      <w:pPr>
        <w:spacing w:after="0"/>
        <w:ind w:left="120"/>
        <w:jc w:val="center"/>
      </w:pPr>
    </w:p>
    <w:p w:rsidR="00083885" w:rsidRDefault="00083885">
      <w:pPr>
        <w:spacing w:after="0"/>
        <w:ind w:left="120"/>
        <w:jc w:val="center"/>
      </w:pPr>
    </w:p>
    <w:p w:rsidR="00083885" w:rsidRDefault="00083885">
      <w:pPr>
        <w:spacing w:after="0"/>
        <w:ind w:left="120"/>
        <w:jc w:val="center"/>
      </w:pPr>
    </w:p>
    <w:p w:rsidR="00083885" w:rsidRDefault="00083885">
      <w:pPr>
        <w:spacing w:after="0"/>
        <w:ind w:left="120"/>
        <w:jc w:val="center"/>
      </w:pPr>
    </w:p>
    <w:p w:rsidR="00083885" w:rsidRDefault="00083885" w:rsidP="00057B44">
      <w:pPr>
        <w:spacing w:after="0"/>
      </w:pPr>
    </w:p>
    <w:p w:rsidR="00083885" w:rsidRDefault="00083885">
      <w:pPr>
        <w:spacing w:after="0"/>
        <w:ind w:left="120"/>
        <w:jc w:val="center"/>
      </w:pPr>
    </w:p>
    <w:p w:rsidR="00083885" w:rsidRDefault="00FC2AAA">
      <w:pPr>
        <w:spacing w:after="0"/>
        <w:ind w:left="120"/>
        <w:jc w:val="center"/>
      </w:pPr>
      <w:bookmarkStart w:id="1" w:name="8960954b-15b1-4c85-b40b-ae95f67136d9"/>
      <w:r>
        <w:rPr>
          <w:rFonts w:ascii="Times New Roman" w:hAnsi="Times New Roman"/>
          <w:b/>
          <w:sz w:val="28"/>
        </w:rPr>
        <w:t>Ростов-на-Дону</w:t>
      </w:r>
      <w:bookmarkEnd w:id="1"/>
      <w:r>
        <w:rPr>
          <w:rFonts w:ascii="Times New Roman" w:hAnsi="Times New Roman"/>
          <w:b/>
          <w:sz w:val="28"/>
        </w:rPr>
        <w:t xml:space="preserve"> </w:t>
      </w:r>
      <w:bookmarkStart w:id="2" w:name="2b7bbf9c-2491-40e5-bd35-a2a44bd1331b"/>
      <w:r w:rsidR="00057B44">
        <w:rPr>
          <w:rFonts w:ascii="Times New Roman" w:hAnsi="Times New Roman"/>
          <w:b/>
          <w:sz w:val="28"/>
        </w:rPr>
        <w:t>2024</w:t>
      </w:r>
      <w:r>
        <w:rPr>
          <w:rFonts w:ascii="Times New Roman" w:hAnsi="Times New Roman"/>
          <w:b/>
          <w:sz w:val="28"/>
        </w:rPr>
        <w:t xml:space="preserve"> год</w:t>
      </w:r>
      <w:bookmarkEnd w:id="2"/>
    </w:p>
    <w:p w:rsidR="00083885" w:rsidRDefault="00083885">
      <w:pPr>
        <w:sectPr w:rsidR="00083885">
          <w:pgSz w:w="11906" w:h="16383"/>
          <w:pgMar w:top="1134" w:right="850" w:bottom="1134" w:left="1701" w:header="720" w:footer="720" w:gutter="0"/>
          <w:cols w:space="720"/>
        </w:sectPr>
      </w:pPr>
    </w:p>
    <w:p w:rsidR="00083885" w:rsidRDefault="00FC2AAA" w:rsidP="00057B44">
      <w:pPr>
        <w:spacing w:after="0" w:line="264" w:lineRule="auto"/>
        <w:jc w:val="both"/>
      </w:pPr>
      <w:bookmarkStart w:id="3" w:name="block-7939137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Calibri" w:hAnsi="Calibri"/>
          <w:b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sz w:val="28"/>
        </w:rPr>
        <w:t xml:space="preserve"> «РУССКИЙ ЯЗЫК»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«РУССКИЙ ЯЗЫК»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русского языка направлено на достижение следующих целей: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83885" w:rsidRDefault="00FC2AA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83885" w:rsidRDefault="00FC2AA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83885" w:rsidRDefault="00FC2AA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83885" w:rsidRDefault="00FC2AA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83885" w:rsidRDefault="00FC2AAA">
      <w:pPr>
        <w:spacing w:after="0"/>
        <w:ind w:firstLine="600"/>
        <w:jc w:val="both"/>
      </w:pPr>
      <w:r>
        <w:rPr>
          <w:rFonts w:ascii="Times New Roman" w:hAnsi="Times New Roman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«РУССКИЙ ЯЗЫК» В УЧЕБНОМ ПЛАНЕ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Pr="0007090A" w:rsidRDefault="00FC2AAA">
      <w:pPr>
        <w:spacing w:after="0" w:line="264" w:lineRule="auto"/>
        <w:ind w:left="1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 xml:space="preserve">Общее число часов, отведённых на изучение «Русского языка», – 675 (5 часов в неделю </w:t>
      </w:r>
      <w:r w:rsidRPr="0007090A">
        <w:rPr>
          <w:rFonts w:ascii="Times New Roman" w:hAnsi="Times New Roman"/>
          <w:sz w:val="28"/>
          <w:szCs w:val="28"/>
        </w:rPr>
        <w:t>в каждом классе):  во 2–4 классах – по 170 ч.</w:t>
      </w:r>
      <w:r w:rsidR="0007090A" w:rsidRPr="0007090A">
        <w:rPr>
          <w:rFonts w:ascii="Times New Roman" w:hAnsi="Times New Roman"/>
          <w:sz w:val="28"/>
          <w:szCs w:val="28"/>
        </w:rPr>
        <w:t xml:space="preserve">  С учетом</w:t>
      </w:r>
    </w:p>
    <w:p w:rsidR="00083885" w:rsidRPr="0007090A" w:rsidRDefault="0007090A">
      <w:pPr>
        <w:rPr>
          <w:sz w:val="28"/>
          <w:szCs w:val="28"/>
        </w:rPr>
        <w:sectPr w:rsidR="00083885" w:rsidRPr="0007090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hint="eastAsia"/>
          <w:sz w:val="28"/>
          <w:szCs w:val="28"/>
        </w:rPr>
        <w:t>к</w:t>
      </w:r>
      <w:r w:rsidRPr="0007090A">
        <w:rPr>
          <w:sz w:val="28"/>
          <w:szCs w:val="28"/>
        </w:rPr>
        <w:t xml:space="preserve">алендарного учебного графика школы на 2024-2025 уч.г. количество часов </w:t>
      </w:r>
      <w:r>
        <w:rPr>
          <w:sz w:val="28"/>
          <w:szCs w:val="28"/>
        </w:rPr>
        <w:t xml:space="preserve">на изучение русского языка в 3 классе </w:t>
      </w:r>
      <w:r w:rsidRPr="0007090A">
        <w:rPr>
          <w:sz w:val="28"/>
          <w:szCs w:val="28"/>
        </w:rPr>
        <w:t>составит  – 168  ч.</w:t>
      </w:r>
    </w:p>
    <w:p w:rsidR="00083885" w:rsidRDefault="00FC2AAA">
      <w:pPr>
        <w:spacing w:after="0" w:line="264" w:lineRule="auto"/>
        <w:ind w:left="120"/>
        <w:jc w:val="both"/>
      </w:pPr>
      <w:bookmarkStart w:id="4" w:name="block-7939141"/>
      <w:bookmarkEnd w:id="3"/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Сведения о русском языке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Фонетика и графика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алфавита при работе со словарями, справочниками, каталогами.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Орфоэпия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орфоэпического словаря для решения практических задач.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Лексика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Повторение: лексическое значение слова.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Прямое и переносное значение слова (ознакомление). Устаревшие слова (ознакомление).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Состав слова (морфемика)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Морфология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Части речи.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Частица не, её значение.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Синтаксис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однородными членами предложения с союзами и, а, но и без союзов.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Орфография и пунктуация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орфографического словаря для определения (уточнения) написания слова.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правописания и их применение: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разделительный твёрдый знак;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непроизносимые согласные в корне слова;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мягкий знак после шипящих на конце имён существительных;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безударные гласные в падежных окончаниях имён существительных (на уровне наблюдения);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безударные гласные в падежных окончаниях имён прилагательных (на уровне наблюдения);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раздельное написание предлогов с личными местоимениями;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непроверяемые гласные и согласные (перечень слов в орфографическом словаре учебника);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раздельное написание частицы не с глаголами.</w:t>
      </w:r>
    </w:p>
    <w:p w:rsidR="00083885" w:rsidRDefault="00083885">
      <w:pPr>
        <w:spacing w:after="0" w:line="264" w:lineRule="auto"/>
        <w:ind w:firstLine="60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Развитие речи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Жанр письма, объявления.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Изложение текста по коллективно или самостоятельно составленному плану.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Изучающее чтение. Функции ознакомительного чтения, ситуации применения.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083885">
      <w:pPr>
        <w:sectPr w:rsidR="00083885">
          <w:pgSz w:w="11906" w:h="16383"/>
          <w:pgMar w:top="1134" w:right="850" w:bottom="1134" w:left="1701" w:header="720" w:footer="720" w:gutter="0"/>
          <w:cols w:space="720"/>
        </w:sectPr>
      </w:pPr>
    </w:p>
    <w:p w:rsidR="00083885" w:rsidRDefault="00FC2AAA">
      <w:pPr>
        <w:spacing w:after="0" w:line="264" w:lineRule="auto"/>
        <w:ind w:left="120"/>
        <w:jc w:val="both"/>
      </w:pPr>
      <w:bookmarkStart w:id="5" w:name="block-7939139"/>
      <w:bookmarkEnd w:id="4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гражданско-патриотического воспитания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83885" w:rsidRDefault="00FC2AA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83885" w:rsidRDefault="00FC2AA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83885" w:rsidRDefault="00FC2AA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83885" w:rsidRDefault="00FC2AA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духовно-нравственного воспитания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осознание языка как одной из главных духовно-нравственных ценностей народа; </w:t>
      </w:r>
    </w:p>
    <w:p w:rsidR="00083885" w:rsidRDefault="00FC2AA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083885" w:rsidRDefault="00FC2AA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83885" w:rsidRDefault="00FC2AA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эстетического воспитания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83885" w:rsidRDefault="00FC2AA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83885" w:rsidRDefault="00FC2AA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трудового воспитания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экологического воспитания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бережное отношение к природе, формируемое в процессе работы с текстами;</w:t>
      </w:r>
    </w:p>
    <w:p w:rsidR="00083885" w:rsidRDefault="00FC2AA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неприятие действий, приносящих вред природе;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ценности научного познания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83885" w:rsidRDefault="00FC2AA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83885" w:rsidRDefault="00FC2A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объединять объекты (языковые единицы) по определённому признаку;</w:t>
      </w:r>
    </w:p>
    <w:p w:rsidR="00083885" w:rsidRDefault="00FC2A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83885" w:rsidRDefault="00FC2A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83885" w:rsidRDefault="00FC2A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83885" w:rsidRDefault="00FC2AA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083885" w:rsidRDefault="00FC2AA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83885" w:rsidRDefault="00FC2AA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083885" w:rsidRDefault="00FC2AA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83885" w:rsidRDefault="00FC2AA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83885" w:rsidRDefault="00FC2AA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83885" w:rsidRDefault="00FC2AA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83885" w:rsidRDefault="00FC2AA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83885" w:rsidRDefault="00FC2AA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83885" w:rsidRDefault="00FC2AA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возможность существования разных точек зрения;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корректно и аргументированно высказывать своё мнение;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строить речевое высказывание в соответствии с поставленной задачей;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083885" w:rsidRDefault="00FC2AA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подбирать иллюстративный материал (рисунки, фото, плакаты) к тексту выступления.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планировать действия по решению учебной задачи для получения результата;</w:t>
      </w:r>
    </w:p>
    <w:p w:rsidR="00083885" w:rsidRDefault="00FC2AA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выстраивать последовательность выбранных действий.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083885" w:rsidRDefault="00FC2AA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причины успеха (неудач) учебной деятельности;</w:t>
      </w:r>
    </w:p>
    <w:p w:rsidR="00083885" w:rsidRDefault="00FC2AA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корректировать свои учебные действия для преодоления речевых и орфографических ошибок;</w:t>
      </w:r>
    </w:p>
    <w:p w:rsidR="00083885" w:rsidRDefault="00FC2AA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83885" w:rsidRDefault="00FC2AA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83885" w:rsidRDefault="00FC2AA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83885" w:rsidRDefault="00FC2AAA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sz w:val="28"/>
        </w:rPr>
        <w:t>совместной деятельности:</w:t>
      </w:r>
    </w:p>
    <w:p w:rsidR="00083885" w:rsidRDefault="00FC2AA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83885" w:rsidRDefault="00FC2AA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83885" w:rsidRDefault="00FC2AA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083885" w:rsidRDefault="00FC2AA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ответственно выполнять свою часть работы;</w:t>
      </w:r>
    </w:p>
    <w:p w:rsidR="00083885" w:rsidRDefault="00FC2AA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свой вклад в общий результат;</w:t>
      </w:r>
    </w:p>
    <w:p w:rsidR="00083885" w:rsidRDefault="00FC2AA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совместные проектные задания с опорой на предложенные образцы. 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083885">
      <w:pPr>
        <w:spacing w:after="0" w:line="264" w:lineRule="auto"/>
        <w:ind w:left="120"/>
        <w:jc w:val="both"/>
      </w:pP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083885" w:rsidRDefault="00FC2AAA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sz w:val="28"/>
        </w:rPr>
        <w:t xml:space="preserve">третьем классе </w:t>
      </w:r>
      <w:r>
        <w:rPr>
          <w:rFonts w:ascii="Times New Roman" w:hAnsi="Times New Roman"/>
          <w:sz w:val="28"/>
        </w:rPr>
        <w:t>обучающийся научится: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объяснять значение русского языка как государственного языка Российской Федерации;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производить звукобуквенный анализ слова (в словах с орфограммами; без транскрибирования);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слова, употреблённые в прямом и переносном значении (простые случаи);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значение слова в тексте;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личные местоимения (в начальной форме);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личные местоимения для устранения неоправданных повторов в тексте;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различать предлоги и приставки;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определять вид предложения по цели высказывания и по эмоциональной окраске;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главные и второстепенные (без деления на виды) члены предложения;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распространённые и нераспространённые предложения;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правильно списывать слова, предложения, тексты объёмом не более 70 слов;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и исправлять ошибки на изученные правила, описки;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тексты разных типов, находить в тексте заданную информацию;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ключевые слова в тексте;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тему текста и основную мысль текста;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составлять план текста, создавать по нему текст и корректировать текст;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083885" w:rsidRDefault="00FC2AA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уточнять значение слова с помощью толкового словаря.</w:t>
      </w:r>
    </w:p>
    <w:p w:rsidR="00083885" w:rsidRDefault="00083885">
      <w:pPr>
        <w:spacing w:after="0" w:line="264" w:lineRule="auto"/>
        <w:ind w:left="120"/>
        <w:jc w:val="both"/>
      </w:pPr>
    </w:p>
    <w:p w:rsidR="00083885" w:rsidRDefault="00083885">
      <w:pPr>
        <w:sectPr w:rsidR="00083885">
          <w:pgSz w:w="11906" w:h="16383"/>
          <w:pgMar w:top="1134" w:right="850" w:bottom="1134" w:left="1701" w:header="720" w:footer="720" w:gutter="0"/>
          <w:cols w:space="720"/>
        </w:sectPr>
      </w:pPr>
    </w:p>
    <w:p w:rsidR="00083885" w:rsidRDefault="00FC2AAA" w:rsidP="00057B44">
      <w:pPr>
        <w:spacing w:after="0"/>
        <w:ind w:left="120"/>
      </w:pPr>
      <w:bookmarkStart w:id="6" w:name="block-7939140"/>
      <w:bookmarkEnd w:id="5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083885" w:rsidRDefault="00FC2AAA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080"/>
        <w:gridCol w:w="1501"/>
        <w:gridCol w:w="2550"/>
        <w:gridCol w:w="2666"/>
        <w:gridCol w:w="4075"/>
      </w:tblGrid>
      <w:tr w:rsidR="00083885">
        <w:trPr>
          <w:trHeight w:val="30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083885" w:rsidRDefault="00083885">
            <w:pPr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083885" w:rsidRDefault="00083885">
            <w:pPr>
              <w:spacing w:after="0"/>
              <w:ind w:left="135"/>
            </w:pPr>
          </w:p>
        </w:tc>
        <w:tc>
          <w:tcPr>
            <w:tcW w:w="6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083885" w:rsidRDefault="00083885">
            <w:pPr>
              <w:spacing w:after="0"/>
              <w:ind w:left="135"/>
            </w:pPr>
          </w:p>
        </w:tc>
      </w:tr>
      <w:tr w:rsidR="00083885">
        <w:trPr>
          <w:trHeight w:val="79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083885"/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083885"/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083885" w:rsidRDefault="00083885">
            <w:pPr>
              <w:spacing w:after="0"/>
              <w:ind w:left="135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083885" w:rsidRDefault="00083885">
            <w:pPr>
              <w:spacing w:after="0"/>
              <w:ind w:left="135"/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083885" w:rsidRDefault="00083885">
            <w:pPr>
              <w:spacing w:after="0"/>
              <w:ind w:left="135"/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083885"/>
        </w:tc>
      </w:tr>
      <w:tr w:rsidR="00083885">
        <w:trPr>
          <w:trHeight w:val="8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Общие сведения о языке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Фонетика и графика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Лексика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Состав слова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43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Синтаксис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Орфография и пунктуация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50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Развитие речи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30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083885">
        <w:trPr>
          <w:trHeight w:val="30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17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083885">
            <w:pPr>
              <w:spacing w:after="0"/>
              <w:ind w:left="135"/>
            </w:pPr>
          </w:p>
        </w:tc>
      </w:tr>
      <w:tr w:rsidR="00083885">
        <w:trPr>
          <w:trHeight w:val="555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170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FC2A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83885" w:rsidRDefault="00083885"/>
        </w:tc>
      </w:tr>
    </w:tbl>
    <w:p w:rsidR="00083885" w:rsidRDefault="00FC2AAA" w:rsidP="00057B44">
      <w:pPr>
        <w:spacing w:after="0"/>
      </w:pPr>
      <w:bookmarkStart w:id="7" w:name="block-7939143"/>
      <w:bookmarkEnd w:id="6"/>
      <w:bookmarkEnd w:id="7"/>
      <w:r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083885" w:rsidRDefault="00FC2AAA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14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4680"/>
        <w:gridCol w:w="1633"/>
        <w:gridCol w:w="1770"/>
        <w:gridCol w:w="1577"/>
        <w:gridCol w:w="1738"/>
        <w:gridCol w:w="1738"/>
      </w:tblGrid>
      <w:tr w:rsidR="00057B44" w:rsidTr="00772841">
        <w:trPr>
          <w:trHeight w:val="30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>
            <w:pPr>
              <w:spacing w:after="0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057B44" w:rsidRDefault="00057B44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>
            <w:pPr>
              <w:spacing w:after="0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057B44" w:rsidRDefault="00057B44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4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>
            <w:pPr>
              <w:spacing w:after="0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</w:tr>
      <w:tr w:rsidR="00057B44" w:rsidTr="00772841">
        <w:trPr>
          <w:trHeight w:val="570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/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>
            <w:pPr>
              <w:spacing w:after="0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057B44" w:rsidRDefault="00057B44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>
            <w:pPr>
              <w:spacing w:after="0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057B44" w:rsidRDefault="00057B44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Default="00057B44">
            <w:pPr>
              <w:spacing w:after="0"/>
              <w:ind w:left="135"/>
              <w:rPr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057B44" w:rsidRDefault="00057B44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1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57B44" w:rsidRPr="00057B44" w:rsidRDefault="00057B44">
            <w:pPr>
              <w:rPr>
                <w:b/>
              </w:rPr>
            </w:pPr>
            <w:r w:rsidRPr="00057B44">
              <w:rPr>
                <w:b/>
              </w:rPr>
              <w:t xml:space="preserve">По плану </w:t>
            </w:r>
          </w:p>
        </w:tc>
        <w:tc>
          <w:tcPr>
            <w:tcW w:w="1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44" w:rsidRPr="00057B44" w:rsidRDefault="00057B44">
            <w:pPr>
              <w:rPr>
                <w:b/>
              </w:rPr>
            </w:pPr>
            <w:r w:rsidRPr="00057B44">
              <w:rPr>
                <w:b/>
              </w:rPr>
              <w:t>По факту</w:t>
            </w:r>
          </w:p>
        </w:tc>
      </w:tr>
      <w:tr w:rsidR="0007090A" w:rsidTr="00B268B4">
        <w:trPr>
          <w:trHeight w:val="94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02.09.2024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02.09.2024</w:t>
            </w:r>
          </w:p>
        </w:tc>
      </w:tr>
      <w:tr w:rsidR="0007090A" w:rsidTr="00B268B4">
        <w:trPr>
          <w:trHeight w:val="111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03.09.2024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03.09.2024</w:t>
            </w:r>
          </w:p>
        </w:tc>
      </w:tr>
      <w:tr w:rsidR="0007090A" w:rsidTr="00B268B4">
        <w:trPr>
          <w:trHeight w:val="129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04.09.2024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04.09.2024</w:t>
            </w:r>
          </w:p>
        </w:tc>
      </w:tr>
      <w:tr w:rsidR="0007090A" w:rsidTr="00B268B4">
        <w:trPr>
          <w:trHeight w:val="918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05.09.2024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05.09.2024</w:t>
            </w:r>
          </w:p>
        </w:tc>
      </w:tr>
      <w:tr w:rsidR="0007090A" w:rsidTr="00B268B4">
        <w:trPr>
          <w:trHeight w:val="1066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06.09.2024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06.09.2024</w:t>
            </w:r>
          </w:p>
        </w:tc>
      </w:tr>
      <w:tr w:rsidR="0007090A" w:rsidTr="00B268B4">
        <w:trPr>
          <w:trHeight w:val="84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09.09.2024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09.09.2024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Определение типов текстов: обобщение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10.09.2024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10.09.2024</w:t>
            </w:r>
          </w:p>
        </w:tc>
      </w:tr>
      <w:tr w:rsidR="0007090A" w:rsidTr="00B268B4">
        <w:trPr>
          <w:trHeight w:val="61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11.09.2024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11.09.2024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Предложение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12.09.2024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12.09.2024</w:t>
            </w:r>
          </w:p>
        </w:tc>
      </w:tr>
      <w:tr w:rsidR="0007090A" w:rsidTr="00B268B4">
        <w:trPr>
          <w:trHeight w:val="1358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13.09.2024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13.09.2024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bookmarkStart w:id="8" w:name="_GoBack"/>
            <w:bookmarkEnd w:id="8"/>
            <w:r w:rsidRPr="00A67A29">
              <w:t>16.09.2024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16.09.2024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Связь слов в предложении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17.09.2024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17.09.2024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Главные члены предложения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18.09.2024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18.09.2024</w:t>
            </w:r>
          </w:p>
        </w:tc>
      </w:tr>
      <w:tr w:rsidR="0007090A" w:rsidTr="00772841">
        <w:trPr>
          <w:trHeight w:val="3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Подлежащее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19.09.2024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19.09.2024</w:t>
            </w:r>
          </w:p>
        </w:tc>
      </w:tr>
      <w:tr w:rsidR="0007090A" w:rsidTr="00772841">
        <w:trPr>
          <w:trHeight w:val="3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Сказуемое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20.09.2024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20.09.2024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Подлежащее и сказуемое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23.09.2024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23.09.2024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Второстепенные члены предложения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24.09.2024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24.09.2024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25.09.2024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25.09.2024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Однородные члены предложения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26.09.2024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26.09.2024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27.09.2024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27.09.2024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Однородные члены предложения без союзов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30.09.2024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30.09.2024</w:t>
            </w:r>
          </w:p>
        </w:tc>
      </w:tr>
      <w:tr w:rsidR="0007090A" w:rsidTr="00B268B4">
        <w:trPr>
          <w:trHeight w:val="153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B268B4" w:rsidP="00B268B4">
            <w:pPr>
              <w:spacing w:before="15" w:after="120"/>
              <w:ind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Контрольный дикьант. </w:t>
            </w:r>
            <w:r>
              <w:rPr>
                <w:rFonts w:ascii="Calibri" w:hAnsi="Calibri"/>
                <w:sz w:val="24"/>
              </w:rPr>
              <w:t xml:space="preserve">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B268B4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01.10.2024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01.10.2024</w:t>
            </w:r>
          </w:p>
        </w:tc>
      </w:tr>
      <w:tr w:rsidR="0007090A" w:rsidTr="00B268B4">
        <w:trPr>
          <w:trHeight w:val="1266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B268B4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Работа над ошибками, допущенными в диктанте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02.10.2024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02.10.2024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03.10.2024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03.10.2024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Работаем с толковыми словарями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04.10.2024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04.10.2024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Прямое и переносное значение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07.10.2024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07.10.2024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B268B4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Повторение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B268B4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08.10.2024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08.10.2024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Устаревшие слова. Омонимы. Фразеологизмы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09.10.2024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09.10.2024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10.10.2024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10.10.2024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11.10.2024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11.10.2024</w:t>
            </w:r>
          </w:p>
        </w:tc>
      </w:tr>
      <w:tr w:rsidR="0007090A" w:rsidTr="00772841">
        <w:trPr>
          <w:trHeight w:val="271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14.10.2024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14.10.2024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15.10.2024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15.10.2024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Характеристика звуков русского языка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16.10.2024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16.10.2024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17.10.2024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17.10.2024</w:t>
            </w:r>
          </w:p>
        </w:tc>
      </w:tr>
      <w:tr w:rsidR="0007090A" w:rsidTr="00772841">
        <w:trPr>
          <w:trHeight w:val="154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18.10.2024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18.10.2024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21.10.2024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21.10.2024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22.10.2024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22.10.2024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23.10.2024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23.10.2024</w:t>
            </w:r>
          </w:p>
        </w:tc>
      </w:tr>
      <w:tr w:rsidR="0007090A" w:rsidTr="00A10206">
        <w:trPr>
          <w:trHeight w:val="197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24.10.2024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24.10.2024</w:t>
            </w:r>
          </w:p>
        </w:tc>
      </w:tr>
      <w:tr w:rsidR="0007090A" w:rsidTr="00A10206">
        <w:trPr>
          <w:trHeight w:val="1512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25.10.2024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25.10.2024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Окончание как изменяемая часть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05.11.2024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05.11.2024</w:t>
            </w:r>
          </w:p>
        </w:tc>
      </w:tr>
      <w:tr w:rsidR="0007090A" w:rsidTr="00772841">
        <w:trPr>
          <w:trHeight w:val="3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Нулевое окончание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06.11.2024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06.11.2024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07.11.2024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07.11.2024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08.11.2024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08.11.2024</w:t>
            </w:r>
          </w:p>
        </w:tc>
      </w:tr>
      <w:tr w:rsidR="0007090A" w:rsidTr="00A10206">
        <w:trPr>
          <w:trHeight w:val="117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11.11.2024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11.11.2024</w:t>
            </w:r>
          </w:p>
        </w:tc>
      </w:tr>
      <w:tr w:rsidR="0007090A" w:rsidTr="00A10206">
        <w:trPr>
          <w:trHeight w:val="1272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12.11.2024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12.11.2024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Состав слова: обобщение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13.11.2024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13.11.2024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14.11.2024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14.11.2024</w:t>
            </w:r>
          </w:p>
        </w:tc>
      </w:tr>
      <w:tr w:rsidR="0007090A" w:rsidTr="00A10206">
        <w:trPr>
          <w:trHeight w:val="982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15.11.2024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15.11.2024</w:t>
            </w:r>
          </w:p>
        </w:tc>
      </w:tr>
      <w:tr w:rsidR="0007090A" w:rsidTr="00A10206">
        <w:trPr>
          <w:trHeight w:val="83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18.11.2024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18.11.2024</w:t>
            </w:r>
          </w:p>
        </w:tc>
      </w:tr>
      <w:tr w:rsidR="0007090A" w:rsidTr="00A10206">
        <w:trPr>
          <w:trHeight w:val="978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19.11.2024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19.11.2024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20.11.2024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20.11.2024</w:t>
            </w:r>
          </w:p>
        </w:tc>
      </w:tr>
      <w:tr w:rsidR="0007090A" w:rsidTr="00A10206">
        <w:trPr>
          <w:trHeight w:val="996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21.11.2024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21.11.2024</w:t>
            </w:r>
          </w:p>
        </w:tc>
      </w:tr>
      <w:tr w:rsidR="0007090A" w:rsidTr="00A10206">
        <w:trPr>
          <w:trHeight w:val="1538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22.11.2024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22.11.2024</w:t>
            </w:r>
          </w:p>
        </w:tc>
      </w:tr>
      <w:tr w:rsidR="0007090A" w:rsidTr="00A10206">
        <w:trPr>
          <w:trHeight w:val="553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Непроизносимые согласные в корне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25.11.2024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25.11.2024</w:t>
            </w:r>
          </w:p>
        </w:tc>
      </w:tr>
      <w:tr w:rsidR="0007090A" w:rsidTr="00772841">
        <w:trPr>
          <w:trHeight w:val="189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26.11.2024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26.11.2024</w:t>
            </w:r>
          </w:p>
        </w:tc>
      </w:tr>
      <w:tr w:rsidR="0007090A" w:rsidTr="00A10206">
        <w:trPr>
          <w:trHeight w:val="84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57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27.11.2024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27.11.2024</w:t>
            </w:r>
          </w:p>
        </w:tc>
      </w:tr>
      <w:tr w:rsidR="0007090A" w:rsidTr="00A10206">
        <w:trPr>
          <w:trHeight w:val="97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28.11.2024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28.11.2024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слов с удвоенными согласными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29.11.2024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29.11.2024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02.12.2024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02.12.2024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03.12.2024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03.12.2024</w:t>
            </w:r>
          </w:p>
        </w:tc>
      </w:tr>
      <w:tr w:rsidR="0007090A" w:rsidTr="00772841">
        <w:trPr>
          <w:trHeight w:val="217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04.12.2024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04.12.2024</w:t>
            </w:r>
          </w:p>
        </w:tc>
      </w:tr>
      <w:tr w:rsidR="0007090A" w:rsidTr="00772841">
        <w:trPr>
          <w:trHeight w:val="271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63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05.12.2024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05.12.2024</w:t>
            </w:r>
          </w:p>
        </w:tc>
      </w:tr>
      <w:tr w:rsidR="0007090A" w:rsidTr="00772841">
        <w:trPr>
          <w:trHeight w:val="244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06.12.2024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06.12.2024</w:t>
            </w:r>
          </w:p>
        </w:tc>
      </w:tr>
      <w:tr w:rsidR="0007090A" w:rsidTr="00772841">
        <w:trPr>
          <w:trHeight w:val="36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09.12.2024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09.12.2024</w:t>
            </w:r>
          </w:p>
        </w:tc>
      </w:tr>
      <w:tr w:rsidR="0007090A" w:rsidTr="00772841">
        <w:trPr>
          <w:trHeight w:val="244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66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10.12.2024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10.12.2024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11.12.2024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11.12.2024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12.12.2024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12.12.2024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Разделительный твёрдый знак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13.12.2024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13.12.2024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Знакомство с жанром объявления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16.12.2024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16.12.2024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17.12.2024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17.12.2024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18.12.2024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18.12.2024</w:t>
            </w:r>
          </w:p>
        </w:tc>
      </w:tr>
      <w:tr w:rsidR="0007090A" w:rsidTr="00772841">
        <w:trPr>
          <w:trHeight w:val="217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73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19.12.2024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19.12.2024</w:t>
            </w:r>
          </w:p>
        </w:tc>
      </w:tr>
      <w:tr w:rsidR="0007090A" w:rsidTr="00772841">
        <w:trPr>
          <w:trHeight w:val="19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20.12.2024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20.12.2024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23.12.2024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23.12.2024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24.12.2024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24.12.2024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77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25.12.2024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25.12.2024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26.12.2024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26.12.2024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79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27.12.2024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27.12.2024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Ознакомительное чтение: когда оно нужно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30.12.2024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30.12.2024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09.01.2025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09.01.2025</w:t>
            </w:r>
          </w:p>
        </w:tc>
      </w:tr>
      <w:tr w:rsidR="0007090A" w:rsidTr="00772841">
        <w:trPr>
          <w:trHeight w:val="217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10.01.2025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10.01.2025</w:t>
            </w:r>
          </w:p>
        </w:tc>
      </w:tr>
      <w:tr w:rsidR="0007090A" w:rsidTr="00772841">
        <w:trPr>
          <w:trHeight w:val="14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83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13.01.2025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13.01.2025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Число имён существительных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14.01.2025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14.01.2025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Изменение имён существительных по числам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15.01.2025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15.01.2025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16.01.2025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16.01.2025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Род имён существительных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17.01.2025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17.01.2025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20.01.2025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20.01.2025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21.01.2025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21.01.2025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22.01.2025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22.01.2025</w:t>
            </w:r>
          </w:p>
        </w:tc>
      </w:tr>
      <w:tr w:rsidR="0007090A" w:rsidTr="00772841">
        <w:trPr>
          <w:trHeight w:val="217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91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23.01.2025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23.01.2025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Изложение текста с опорой на коллективно составленный план 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24.01.2025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24.01.2025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Падеж имён существительных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27.01.2025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27.01.2025</w:t>
            </w:r>
          </w:p>
        </w:tc>
      </w:tr>
      <w:tr w:rsidR="0007090A" w:rsidTr="00B268B4">
        <w:trPr>
          <w:trHeight w:val="1588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28.01.2025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28.01.2025</w:t>
            </w:r>
          </w:p>
        </w:tc>
      </w:tr>
      <w:tr w:rsidR="0007090A" w:rsidTr="00772841">
        <w:trPr>
          <w:trHeight w:val="10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29.01.2025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29.01.2025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30.01.2025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30.01.2025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31.01.2025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31.01.2025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03.02.2025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03.02.2025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99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04.02.2025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04.02.2025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05.02.2025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05.02.2025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06.02.2025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06.02.2025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07.02.2025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07.02.2025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Имена существительные 1, 2, 3-го склонения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10.02.2025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10.02.2025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11.02.2025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11.02.2025</w:t>
            </w:r>
          </w:p>
        </w:tc>
      </w:tr>
      <w:tr w:rsidR="0007090A" w:rsidTr="00772841">
        <w:trPr>
          <w:trHeight w:val="244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12.02.2025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12.02.2025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106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13.02.2025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13.02.2025</w:t>
            </w:r>
          </w:p>
        </w:tc>
      </w:tr>
      <w:tr w:rsidR="0007090A" w:rsidTr="00772841">
        <w:trPr>
          <w:trHeight w:val="20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14.02.2025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14.02.2025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17.02.2025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17.02.2025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18.02.2025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18.02.2025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19.02.2025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19.02.2025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20.02.2025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20.02.2025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112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21.02.2025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21.02.2025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24.02.2025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24.02.2025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25.02.2025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25.02.2025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26.02.2025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26.02.2025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27.02.2025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27.02.2025</w:t>
            </w:r>
          </w:p>
        </w:tc>
      </w:tr>
      <w:tr w:rsidR="0007090A" w:rsidTr="00B268B4">
        <w:trPr>
          <w:trHeight w:val="143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28.02.2025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28.02.2025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03.03.2025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03.03.2025</w:t>
            </w:r>
          </w:p>
        </w:tc>
      </w:tr>
      <w:tr w:rsidR="0007090A" w:rsidTr="00772841">
        <w:trPr>
          <w:trHeight w:val="4321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04.03.2025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04.03.2025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Изменение имён прилагательных по родам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05.03.2025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05.03.2025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06.03.2025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06.03.2025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Изменение имён прилагательных по числам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07.03.2025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07.03.2025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10.03.2025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10.03.2025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Склонение имён прилагательных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11.03.2025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11.03.2025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Значения имён прилагательных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12.03.2025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12.03.2025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13.03.2025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13.03.2025</w:t>
            </w:r>
          </w:p>
        </w:tc>
      </w:tr>
      <w:tr w:rsidR="0007090A" w:rsidTr="00772841">
        <w:trPr>
          <w:trHeight w:val="22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14.03.2025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14.03.2025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17.03.2025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17.03.2025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18.03.2025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18.03.2025</w:t>
            </w:r>
          </w:p>
        </w:tc>
      </w:tr>
      <w:tr w:rsidR="0007090A" w:rsidTr="00772841">
        <w:trPr>
          <w:trHeight w:val="217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19.03.2025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19.03.2025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20.03.2025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20.03.2025</w:t>
            </w:r>
          </w:p>
        </w:tc>
      </w:tr>
      <w:tr w:rsidR="0007090A" w:rsidTr="00B268B4">
        <w:trPr>
          <w:trHeight w:val="869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B268B4">
            <w:pPr>
              <w:spacing w:before="15" w:after="120"/>
              <w:ind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21.03.2025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21.03.2025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02.04.2025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02.04.2025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Местоимение (общее представление)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03.04.2025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03.04.2025</w:t>
            </w:r>
          </w:p>
        </w:tc>
      </w:tr>
      <w:tr w:rsidR="0007090A" w:rsidTr="00772841">
        <w:trPr>
          <w:trHeight w:val="30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Личные местоимения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04.04.2025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04.04.2025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Как изменяются личные местоимения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07.04.2025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07.04.2025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08.04.2025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08.04.2025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Употребление личных местоимений в речи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09.04.2025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09.04.2025</w:t>
            </w:r>
          </w:p>
        </w:tc>
      </w:tr>
      <w:tr w:rsidR="0007090A" w:rsidTr="00772841">
        <w:trPr>
          <w:trHeight w:val="127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местоимений с предлогами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10.04.2025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10.04.2025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местоимений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11.04.2025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11.04.2025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Знакомство с жанром письма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14.04.2025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14.04.2025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Учимся писать письма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15.04.2025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15.04.2025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16.04.2025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16.04.2025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17.04.2025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17.04.2025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18.04.2025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18.04.2025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21.04.2025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21.04.2025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147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Неопределённая форма глагола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22.04.2025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22.04.2025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23.04.2025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23.04.2025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Настоящее время глаголов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24.04.2025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24.04.2025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Будущее время глаголов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25.04.2025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25.04.2025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28.04.2025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28.04.2025</w:t>
            </w:r>
          </w:p>
        </w:tc>
      </w:tr>
      <w:tr w:rsidR="0007090A" w:rsidTr="00772841">
        <w:trPr>
          <w:trHeight w:val="309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29.04.2025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29.04.2025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Род глаголов в прошедшем времени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30.04.2025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30.04.2025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05.05.2025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05.05.2025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155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06.05.2025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06.05.2025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Частица не, её значение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07.05.2025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07.05.2025</w:t>
            </w:r>
          </w:p>
        </w:tc>
      </w:tr>
      <w:tr w:rsidR="0007090A" w:rsidTr="00772841">
        <w:trPr>
          <w:trHeight w:val="82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частицы не с глаголами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08.05.2025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08.05.2025</w:t>
            </w:r>
          </w:p>
        </w:tc>
      </w:tr>
      <w:tr w:rsidR="0007090A" w:rsidTr="00772841">
        <w:trPr>
          <w:trHeight w:val="2970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12.05.2025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12.05.2025</w:t>
            </w:r>
          </w:p>
        </w:tc>
      </w:tr>
      <w:tr w:rsidR="0007090A" w:rsidTr="00772841">
        <w:trPr>
          <w:trHeight w:val="55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Правописание глаголов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13.05.2025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13.05.2025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14.05.2025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14.05.2025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15.05.2025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15.05.2025</w:t>
            </w:r>
          </w:p>
        </w:tc>
      </w:tr>
      <w:tr w:rsidR="0007090A" w:rsidTr="00772841">
        <w:trPr>
          <w:trHeight w:val="163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162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16.05.2025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16.05.2025</w:t>
            </w:r>
          </w:p>
        </w:tc>
      </w:tr>
      <w:tr w:rsidR="0007090A" w:rsidTr="00772841">
        <w:trPr>
          <w:trHeight w:val="109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19.05.2025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19.05.2025</w:t>
            </w:r>
          </w:p>
        </w:tc>
      </w:tr>
      <w:tr w:rsidR="0007090A" w:rsidTr="00772841">
        <w:trPr>
          <w:trHeight w:val="20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20.05.2025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20.05.2025</w:t>
            </w:r>
          </w:p>
        </w:tc>
      </w:tr>
      <w:tr w:rsidR="0007090A" w:rsidTr="00772841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21.05.2025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21.05.2025</w:t>
            </w:r>
          </w:p>
        </w:tc>
      </w:tr>
      <w:tr w:rsidR="0007090A" w:rsidTr="00772841">
        <w:trPr>
          <w:trHeight w:val="136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22.05.2025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22.05.2025</w:t>
            </w:r>
          </w:p>
        </w:tc>
      </w:tr>
      <w:tr w:rsidR="0007090A" w:rsidTr="0007090A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167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Pr="00A67A29" w:rsidRDefault="0007090A" w:rsidP="0007090A">
            <w:r w:rsidRPr="00A67A29">
              <w:t>23.05.2025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Pr="003E501C" w:rsidRDefault="0007090A" w:rsidP="0007090A">
            <w:r w:rsidRPr="003E501C">
              <w:t>23.05.2025</w:t>
            </w:r>
          </w:p>
        </w:tc>
      </w:tr>
      <w:tr w:rsidR="0007090A" w:rsidTr="0007090A">
        <w:trPr>
          <w:trHeight w:val="190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090A" w:rsidRDefault="0007090A" w:rsidP="0007090A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090A" w:rsidRDefault="0007090A" w:rsidP="0007090A">
            <w:r w:rsidRPr="00A67A29">
              <w:t>26.05.2025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90A" w:rsidRDefault="0007090A" w:rsidP="0007090A">
            <w:r w:rsidRPr="003E501C">
              <w:t>26.05.2025</w:t>
            </w:r>
          </w:p>
        </w:tc>
      </w:tr>
      <w:tr w:rsidR="00057B44" w:rsidTr="00772841">
        <w:trPr>
          <w:trHeight w:val="555"/>
        </w:trPr>
        <w:tc>
          <w:tcPr>
            <w:tcW w:w="5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7B44" w:rsidRDefault="00057B44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ОБЩЕЕ КОЛИЧЕСТВО ЧАСОВ ПО ПРОГРАММЕ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7B44" w:rsidRDefault="0007090A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168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7B44" w:rsidRDefault="00057B44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7B44" w:rsidRDefault="00057B44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57B44" w:rsidRDefault="00057B44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B44" w:rsidRDefault="00057B44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</w:tbl>
    <w:p w:rsidR="00083885" w:rsidRDefault="00083885">
      <w:pPr>
        <w:spacing w:after="0"/>
        <w:ind w:left="120"/>
      </w:pPr>
    </w:p>
    <w:p w:rsidR="00083885" w:rsidRDefault="00083885"/>
    <w:p w:rsidR="00083885" w:rsidRDefault="00083885"/>
    <w:p w:rsidR="00083885" w:rsidRDefault="00083885">
      <w:pPr>
        <w:sectPr w:rsidR="00083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2AAA" w:rsidRDefault="00FC2AAA"/>
    <w:sectPr w:rsidR="00FC2AA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3217"/>
    <w:multiLevelType w:val="multilevel"/>
    <w:tmpl w:val="8FDA2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8A10F1"/>
    <w:multiLevelType w:val="multilevel"/>
    <w:tmpl w:val="3DFEA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A76D61"/>
    <w:multiLevelType w:val="multilevel"/>
    <w:tmpl w:val="F76A6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7818E6"/>
    <w:multiLevelType w:val="multilevel"/>
    <w:tmpl w:val="CBE24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102F4B"/>
    <w:multiLevelType w:val="multilevel"/>
    <w:tmpl w:val="2974C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C56C5C"/>
    <w:multiLevelType w:val="multilevel"/>
    <w:tmpl w:val="CA745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777191B"/>
    <w:multiLevelType w:val="multilevel"/>
    <w:tmpl w:val="C8609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AA4A4E"/>
    <w:multiLevelType w:val="multilevel"/>
    <w:tmpl w:val="C194E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A40471"/>
    <w:multiLevelType w:val="multilevel"/>
    <w:tmpl w:val="22EE8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1D156D5"/>
    <w:multiLevelType w:val="multilevel"/>
    <w:tmpl w:val="BEA8A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A50C78"/>
    <w:multiLevelType w:val="multilevel"/>
    <w:tmpl w:val="0A862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CF2DB3"/>
    <w:multiLevelType w:val="multilevel"/>
    <w:tmpl w:val="D730C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B246A5"/>
    <w:multiLevelType w:val="multilevel"/>
    <w:tmpl w:val="D99E1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7563FC"/>
    <w:multiLevelType w:val="multilevel"/>
    <w:tmpl w:val="ED68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CE2320A"/>
    <w:multiLevelType w:val="multilevel"/>
    <w:tmpl w:val="EAD22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6"/>
  </w:num>
  <w:num w:numId="5">
    <w:abstractNumId w:val="12"/>
  </w:num>
  <w:num w:numId="6">
    <w:abstractNumId w:val="2"/>
  </w:num>
  <w:num w:numId="7">
    <w:abstractNumId w:val="5"/>
  </w:num>
  <w:num w:numId="8">
    <w:abstractNumId w:val="14"/>
  </w:num>
  <w:num w:numId="9">
    <w:abstractNumId w:val="4"/>
  </w:num>
  <w:num w:numId="10">
    <w:abstractNumId w:val="1"/>
  </w:num>
  <w:num w:numId="11">
    <w:abstractNumId w:val="7"/>
  </w:num>
  <w:num w:numId="12">
    <w:abstractNumId w:val="13"/>
  </w:num>
  <w:num w:numId="13">
    <w:abstractNumId w:val="9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885"/>
    <w:rsid w:val="00057B44"/>
    <w:rsid w:val="0007090A"/>
    <w:rsid w:val="00083885"/>
    <w:rsid w:val="00772841"/>
    <w:rsid w:val="00A10206"/>
    <w:rsid w:val="00B268B4"/>
    <w:rsid w:val="00FC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B5DA7"/>
  <w15:docId w15:val="{63B05839-5057-4409-908A-DFF8FB75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2">
    <w:name w:val="Выделение1"/>
    <w:basedOn w:val="13"/>
    <w:link w:val="a7"/>
    <w:rPr>
      <w:i/>
    </w:rPr>
  </w:style>
  <w:style w:type="character" w:styleId="a7">
    <w:name w:val="Emphasis"/>
    <w:basedOn w:val="a0"/>
    <w:link w:val="12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basedOn w:val="13"/>
    <w:link w:val="a8"/>
    <w:rPr>
      <w:color w:val="0000FF" w:themeColor="hyperlink"/>
      <w:u w:val="single"/>
    </w:rPr>
  </w:style>
  <w:style w:type="character" w:styleId="a8">
    <w:name w:val="Hyperlink"/>
    <w:basedOn w:val="a0"/>
    <w:link w:val="14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9">
    <w:name w:val="caption"/>
    <w:basedOn w:val="a"/>
    <w:next w:val="a"/>
    <w:link w:val="aa"/>
    <w:pPr>
      <w:spacing w:line="240" w:lineRule="auto"/>
    </w:pPr>
    <w:rPr>
      <w:b/>
      <w:color w:val="4F81BD" w:themeColor="accent1"/>
      <w:sz w:val="18"/>
    </w:rPr>
  </w:style>
  <w:style w:type="character" w:customStyle="1" w:styleId="aa">
    <w:name w:val="Название объекта Знак"/>
    <w:basedOn w:val="1"/>
    <w:link w:val="a9"/>
    <w:rPr>
      <w:b/>
      <w:color w:val="4F81BD" w:themeColor="accent1"/>
      <w:sz w:val="1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6457</Words>
  <Characters>36809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dcterms:created xsi:type="dcterms:W3CDTF">2024-08-01T12:16:00Z</dcterms:created>
  <dcterms:modified xsi:type="dcterms:W3CDTF">2024-09-08T05:44:00Z</dcterms:modified>
</cp:coreProperties>
</file>